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9" w:rsidRDefault="009F3D29" w:rsidP="009F3D29"/>
    <w:p w:rsidR="009F3D29" w:rsidRDefault="009F3D29" w:rsidP="009F3D29">
      <w:r>
        <w:t>Kdo se může př</w:t>
      </w:r>
      <w:r w:rsidR="00C862A9">
        <w:t xml:space="preserve">ihlásit do NÁRODNÍ KOMORY MÓDY </w:t>
      </w:r>
      <w:r>
        <w:t xml:space="preserve"> -  Česká </w:t>
      </w:r>
      <w:proofErr w:type="gramStart"/>
      <w:r>
        <w:t xml:space="preserve">republika, </w:t>
      </w:r>
      <w:r w:rsidRPr="005B14B3">
        <w:t>z. s.</w:t>
      </w:r>
      <w:proofErr w:type="gramEnd"/>
      <w:r w:rsidR="00C862A9" w:rsidRPr="005B14B3">
        <w:t xml:space="preserve"> </w:t>
      </w:r>
      <w:r w:rsidRPr="005B14B3">
        <w:t>/NKM</w:t>
      </w:r>
      <w:r w:rsidRPr="00C862A9">
        <w:rPr>
          <w:color w:val="FF0000"/>
        </w:rPr>
        <w:t xml:space="preserve"> </w:t>
      </w:r>
      <w:r>
        <w:t>ČR/</w:t>
      </w:r>
    </w:p>
    <w:p w:rsidR="009F3D29" w:rsidRDefault="009F3D29" w:rsidP="009F3D29">
      <w:r>
        <w:t xml:space="preserve">Módní, textilní, interiéroví </w:t>
      </w:r>
      <w:r w:rsidR="00C862A9" w:rsidRPr="005B14B3">
        <w:t>designé</w:t>
      </w:r>
      <w:r w:rsidRPr="005B14B3">
        <w:t>ři,</w:t>
      </w:r>
      <w:r w:rsidR="00C862A9" w:rsidRPr="005B14B3">
        <w:t xml:space="preserve"> </w:t>
      </w:r>
      <w:r w:rsidRPr="005B14B3">
        <w:t>školy</w:t>
      </w:r>
      <w:r>
        <w:t xml:space="preserve">, </w:t>
      </w:r>
      <w:proofErr w:type="gramStart"/>
      <w:r>
        <w:t>pedagogové a  studenti</w:t>
      </w:r>
      <w:proofErr w:type="gramEnd"/>
      <w:r>
        <w:t xml:space="preserve"> středních a vyššíc</w:t>
      </w:r>
      <w:r w:rsidR="00C862A9">
        <w:t>h oděvních škol módy a designu,</w:t>
      </w:r>
      <w:r>
        <w:t xml:space="preserve"> se samostatnou praxí s vlastní zna</w:t>
      </w:r>
      <w:r w:rsidR="00C862A9">
        <w:t xml:space="preserve">čkou, studenti vysokých </w:t>
      </w:r>
      <w:r w:rsidR="00C862A9" w:rsidRPr="005B14B3">
        <w:t>škol /</w:t>
      </w:r>
      <w:r w:rsidRPr="005B14B3">
        <w:t>FAMU,</w:t>
      </w:r>
      <w:r w:rsidR="00C862A9" w:rsidRPr="005B14B3">
        <w:t xml:space="preserve"> </w:t>
      </w:r>
      <w:r w:rsidRPr="005B14B3">
        <w:t>AMU,</w:t>
      </w:r>
      <w:r w:rsidR="00C862A9" w:rsidRPr="005B14B3">
        <w:t xml:space="preserve"> </w:t>
      </w:r>
      <w:r w:rsidRPr="005B14B3">
        <w:t>VŠE,</w:t>
      </w:r>
      <w:r w:rsidR="00C862A9" w:rsidRPr="005B14B3">
        <w:t xml:space="preserve"> UK/F</w:t>
      </w:r>
      <w:r w:rsidRPr="005B14B3">
        <w:t xml:space="preserve">akulta </w:t>
      </w:r>
      <w:r>
        <w:t xml:space="preserve">právní a žurnalistiky/, výrobci spojeni s módou, módní </w:t>
      </w:r>
      <w:r w:rsidR="00C862A9" w:rsidRPr="005B14B3">
        <w:t>salo</w:t>
      </w:r>
      <w:r w:rsidRPr="005B14B3">
        <w:t>ny,</w:t>
      </w:r>
      <w:r>
        <w:t xml:space="preserve"> módní  fotografové , žurnalisti, klenotníci, obchodníci s módou a módními doplňky, osoby zajímající se o módu jako business nebo hobby, firmy z módní sféry, stylisti, vizážisti, kadeřníci,  vydavatelé, experti a vyučující módu a </w:t>
      </w:r>
      <w:r w:rsidR="00C862A9" w:rsidRPr="005B14B3">
        <w:t>módní</w:t>
      </w:r>
      <w:r w:rsidRPr="005B14B3">
        <w:t xml:space="preserve"> design,</w:t>
      </w:r>
      <w:r>
        <w:t xml:space="preserve"> výrobci šperků, bižuterie a skla, výrobci a obchodníci s módou a textilem, módní a modelingové agentury, top modely, choreografové, scénografové, módní producenti, sponzoři, mecenáši  a business Andělé. Podmínkou je </w:t>
      </w:r>
      <w:r w:rsidRPr="005B14B3">
        <w:t xml:space="preserve">české či </w:t>
      </w:r>
      <w:r>
        <w:t xml:space="preserve">dvojí občanství nebo i trvalý pobyt v ČR. Cizinci pouze jako Konzultanti.  </w:t>
      </w:r>
    </w:p>
    <w:p w:rsidR="009F3D29" w:rsidRDefault="009F3D29" w:rsidP="009F3D29"/>
    <w:p w:rsidR="009F3D29" w:rsidRDefault="009F3D29" w:rsidP="009F3D29">
      <w:r>
        <w:t>Jak?</w:t>
      </w:r>
    </w:p>
    <w:p w:rsidR="00D65AFF" w:rsidRDefault="009F3D29" w:rsidP="009F3D29">
      <w:r>
        <w:t xml:space="preserve">Podání přihlášky </w:t>
      </w:r>
      <w:r w:rsidR="00C862A9" w:rsidRPr="005B14B3">
        <w:t>elektronicky</w:t>
      </w:r>
      <w:r w:rsidR="00D65AFF" w:rsidRPr="00C862A9">
        <w:rPr>
          <w:color w:val="FF0000"/>
        </w:rPr>
        <w:t xml:space="preserve"> </w:t>
      </w:r>
      <w:r w:rsidR="00D65AFF">
        <w:t xml:space="preserve">nebo osobně vyplníte v kanceláři NKM ČR v Hybernské </w:t>
      </w:r>
      <w:r w:rsidR="00D65AFF" w:rsidRPr="005B14B3">
        <w:t>ul.</w:t>
      </w:r>
      <w:r w:rsidR="00C862A9" w:rsidRPr="005B14B3">
        <w:t xml:space="preserve"> </w:t>
      </w:r>
      <w:r w:rsidR="00D65AFF" w:rsidRPr="005B14B3">
        <w:t>č.</w:t>
      </w:r>
      <w:r w:rsidR="00C862A9" w:rsidRPr="005B14B3">
        <w:t xml:space="preserve"> 20</w:t>
      </w:r>
      <w:r w:rsidR="00D65AFF" w:rsidRPr="005B14B3">
        <w:t>,</w:t>
      </w:r>
      <w:r w:rsidR="00C862A9" w:rsidRPr="005B14B3">
        <w:t xml:space="preserve"> </w:t>
      </w:r>
      <w:r w:rsidR="00D65AFF" w:rsidRPr="005B14B3">
        <w:t>1</w:t>
      </w:r>
      <w:r w:rsidR="00C862A9" w:rsidRPr="005B14B3">
        <w:t>.</w:t>
      </w:r>
      <w:r w:rsidR="00D65AFF" w:rsidRPr="005B14B3">
        <w:t xml:space="preserve"> patro</w:t>
      </w:r>
      <w:r w:rsidR="00D65AFF">
        <w:t>.</w:t>
      </w:r>
    </w:p>
    <w:p w:rsidR="009F3D29" w:rsidRDefault="00D65AFF" w:rsidP="009F3D29">
      <w:r>
        <w:t xml:space="preserve">Do </w:t>
      </w:r>
      <w:r w:rsidR="009F3D29">
        <w:t xml:space="preserve">30 dnů dostanete </w:t>
      </w:r>
      <w:r w:rsidR="00C862A9" w:rsidRPr="005B14B3">
        <w:t>odpověď</w:t>
      </w:r>
      <w:r w:rsidR="009F3D29" w:rsidRPr="005B14B3">
        <w:t>.</w:t>
      </w:r>
      <w:r w:rsidRPr="00C862A9">
        <w:rPr>
          <w:color w:val="FF0000"/>
        </w:rPr>
        <w:t xml:space="preserve"> </w:t>
      </w:r>
      <w:r>
        <w:t>Následuje osobní schůzka.</w:t>
      </w:r>
    </w:p>
    <w:p w:rsidR="009F3D29" w:rsidRPr="005B14B3" w:rsidRDefault="00C862A9" w:rsidP="009F3D29">
      <w:r w:rsidRPr="005B14B3">
        <w:t>Nabízíme Vám</w:t>
      </w:r>
      <w:r w:rsidR="009F3D29" w:rsidRPr="005B14B3">
        <w:t xml:space="preserve"> 3 </w:t>
      </w:r>
      <w:r w:rsidRPr="005B14B3">
        <w:t>druhy</w:t>
      </w:r>
      <w:r w:rsidR="009F3D29" w:rsidRPr="005B14B3">
        <w:t xml:space="preserve"> členství:</w:t>
      </w:r>
    </w:p>
    <w:p w:rsidR="009F3D29" w:rsidRDefault="009F3D29" w:rsidP="009F3D29">
      <w:r w:rsidRPr="005B14B3">
        <w:t>1.</w:t>
      </w:r>
      <w:r w:rsidR="00C862A9" w:rsidRPr="005B14B3">
        <w:t xml:space="preserve"> </w:t>
      </w:r>
      <w:r w:rsidRPr="005B14B3">
        <w:t xml:space="preserve">Asociační </w:t>
      </w:r>
      <w:r>
        <w:t xml:space="preserve">členství </w:t>
      </w:r>
    </w:p>
    <w:p w:rsidR="009F3D29" w:rsidRDefault="00C862A9" w:rsidP="009F3D29">
      <w:r w:rsidRPr="005B14B3">
        <w:t>2. Média</w:t>
      </w:r>
      <w:r w:rsidR="009F3D29" w:rsidRPr="005B14B3">
        <w:t xml:space="preserve"> </w:t>
      </w:r>
      <w:r w:rsidR="009F3D29">
        <w:t xml:space="preserve">členství </w:t>
      </w:r>
    </w:p>
    <w:p w:rsidR="009F3D29" w:rsidRPr="005B14B3" w:rsidRDefault="009F3D29" w:rsidP="009F3D29">
      <w:r w:rsidRPr="005B14B3">
        <w:t>3.</w:t>
      </w:r>
      <w:r w:rsidR="00C862A9" w:rsidRPr="005B14B3">
        <w:t xml:space="preserve"> Konzultativní členství</w:t>
      </w:r>
    </w:p>
    <w:p w:rsidR="005E4FAB" w:rsidRDefault="009F3D29" w:rsidP="009F3D29">
      <w:r>
        <w:t xml:space="preserve">Vy se stáváte součástí NÁRODNÍ KOMORY MÓDY – Česká </w:t>
      </w:r>
      <w:proofErr w:type="gramStart"/>
      <w:r>
        <w:t>republika, z. s.</w:t>
      </w:r>
      <w:proofErr w:type="gramEnd"/>
      <w:r>
        <w:t xml:space="preserve"> /NKM ČR / která je perspektivní módní institucí s evropským institucionálním uznáním.</w:t>
      </w:r>
    </w:p>
    <w:p w:rsidR="009F3D29" w:rsidRDefault="009F3D29" w:rsidP="009F3D29"/>
    <w:p w:rsidR="009F3D29" w:rsidRPr="005B14B3" w:rsidRDefault="009F3D29" w:rsidP="009F3D29">
      <w:r w:rsidRPr="005B14B3">
        <w:t xml:space="preserve">Jaké </w:t>
      </w:r>
      <w:r w:rsidR="00C862A9" w:rsidRPr="005B14B3">
        <w:t xml:space="preserve">jsou </w:t>
      </w:r>
      <w:r w:rsidRPr="005B14B3">
        <w:t>výhody?</w:t>
      </w:r>
    </w:p>
    <w:p w:rsidR="009F3D29" w:rsidRDefault="009F3D29" w:rsidP="009F3D29">
      <w:r>
        <w:t>•</w:t>
      </w:r>
      <w:r>
        <w:tab/>
        <w:t xml:space="preserve">S právem být vybíráni </w:t>
      </w:r>
      <w:r w:rsidR="00C862A9" w:rsidRPr="005B14B3">
        <w:t>do</w:t>
      </w:r>
      <w:r w:rsidR="00D65AFF" w:rsidRPr="005B14B3">
        <w:t> </w:t>
      </w:r>
      <w:r w:rsidR="00D65AFF">
        <w:t xml:space="preserve">dalších </w:t>
      </w:r>
      <w:r w:rsidRPr="005B14B3">
        <w:t>v</w:t>
      </w:r>
      <w:r w:rsidR="00C862A9" w:rsidRPr="005B14B3">
        <w:t>ýborů</w:t>
      </w:r>
      <w:r w:rsidR="00D65AFF" w:rsidRPr="005B14B3">
        <w:t>:</w:t>
      </w:r>
      <w:r>
        <w:t xml:space="preserve"> Asociační výbor</w:t>
      </w:r>
      <w:r w:rsidR="00C862A9">
        <w:t xml:space="preserve"> </w:t>
      </w:r>
      <w:r w:rsidRPr="005B14B3">
        <w:t xml:space="preserve">/AV/, </w:t>
      </w:r>
      <w:r>
        <w:t xml:space="preserve">Módní </w:t>
      </w:r>
      <w:r w:rsidR="00C862A9" w:rsidRPr="005B14B3">
        <w:t>v</w:t>
      </w:r>
      <w:r w:rsidRPr="005B14B3">
        <w:t xml:space="preserve">ýbor </w:t>
      </w:r>
      <w:r>
        <w:t>/</w:t>
      </w:r>
      <w:proofErr w:type="spellStart"/>
      <w:r>
        <w:t>MoV</w:t>
      </w:r>
      <w:proofErr w:type="spellEnd"/>
      <w:r>
        <w:t>/ a Média výbor /MV/</w:t>
      </w:r>
    </w:p>
    <w:p w:rsidR="009F3D29" w:rsidRDefault="009F3D29" w:rsidP="009F3D29">
      <w:r>
        <w:t>•</w:t>
      </w:r>
      <w:r>
        <w:tab/>
        <w:t xml:space="preserve">S přednostním právem využívat služby nabízené </w:t>
      </w:r>
      <w:r w:rsidRPr="005B14B3">
        <w:t>NKM-ČR</w:t>
      </w:r>
      <w:r w:rsidR="00C862A9" w:rsidRPr="005B14B3">
        <w:t>,</w:t>
      </w:r>
      <w:r w:rsidRPr="005B14B3">
        <w:t xml:space="preserve"> </w:t>
      </w:r>
      <w:proofErr w:type="spellStart"/>
      <w:r w:rsidRPr="005B14B3">
        <w:t>z.s</w:t>
      </w:r>
      <w:proofErr w:type="spellEnd"/>
      <w:proofErr w:type="gramStart"/>
      <w:r w:rsidRPr="005B14B3">
        <w:t>.</w:t>
      </w:r>
      <w:proofErr w:type="gramEnd"/>
      <w:r>
        <w:t xml:space="preserve">: </w:t>
      </w:r>
    </w:p>
    <w:p w:rsidR="009F3D29" w:rsidRDefault="009F3D29" w:rsidP="009F3D29">
      <w:r>
        <w:t>Slevy na účast a prezentace v zahraničí na módní a jiné události</w:t>
      </w:r>
      <w:r w:rsidR="00D65AFF">
        <w:t>.</w:t>
      </w:r>
    </w:p>
    <w:p w:rsidR="009F3D29" w:rsidRDefault="009F3D29" w:rsidP="009F3D29">
      <w:r>
        <w:t>Pojištění</w:t>
      </w:r>
    </w:p>
    <w:p w:rsidR="009F3D29" w:rsidRDefault="009F3D29" w:rsidP="009F3D29">
      <w:r>
        <w:t>Právní služby</w:t>
      </w:r>
    </w:p>
    <w:p w:rsidR="009F3D29" w:rsidRDefault="009F3D29" w:rsidP="009F3D29"/>
    <w:p w:rsidR="009F3D29" w:rsidRDefault="009F3D29" w:rsidP="009F3D29">
      <w:r>
        <w:lastRenderedPageBreak/>
        <w:t>•</w:t>
      </w:r>
      <w:r>
        <w:tab/>
        <w:t>S přednostním právem využívat služby ostatních členů NKM ČR</w:t>
      </w:r>
    </w:p>
    <w:p w:rsidR="009F3D29" w:rsidRDefault="009F3D29" w:rsidP="009F3D29">
      <w:r>
        <w:t>•</w:t>
      </w:r>
      <w:r>
        <w:tab/>
        <w:t xml:space="preserve">S přednostním právem na účast při aktivitách EFC </w:t>
      </w:r>
      <w:r w:rsidR="00D65AFF">
        <w:t>/</w:t>
      </w:r>
      <w:proofErr w:type="spellStart"/>
      <w:r w:rsidR="00C862A9" w:rsidRPr="005B14B3">
        <w:t>Euro</w:t>
      </w:r>
      <w:r w:rsidR="00D65AFF" w:rsidRPr="005B14B3">
        <w:t>pean</w:t>
      </w:r>
      <w:proofErr w:type="spellEnd"/>
      <w:r w:rsidR="00D65AFF" w:rsidRPr="005B14B3">
        <w:t xml:space="preserve"> </w:t>
      </w:r>
      <w:proofErr w:type="spellStart"/>
      <w:r w:rsidR="00D65AFF" w:rsidRPr="005B14B3">
        <w:t>Fashion</w:t>
      </w:r>
      <w:proofErr w:type="spellEnd"/>
      <w:r w:rsidR="00D65AFF" w:rsidRPr="005B14B3">
        <w:t xml:space="preserve"> </w:t>
      </w:r>
      <w:proofErr w:type="spellStart"/>
      <w:r w:rsidR="00C862A9" w:rsidRPr="005B14B3">
        <w:t>Council</w:t>
      </w:r>
      <w:proofErr w:type="spellEnd"/>
      <w:r w:rsidR="00D65AFF" w:rsidRPr="005B14B3">
        <w:t>/</w:t>
      </w:r>
      <w:r w:rsidR="00842C27" w:rsidRPr="005B14B3">
        <w:t>.</w:t>
      </w:r>
    </w:p>
    <w:p w:rsidR="009F3D29" w:rsidRDefault="009F3D29" w:rsidP="009F3D29">
      <w:r>
        <w:t>•</w:t>
      </w:r>
      <w:r>
        <w:tab/>
        <w:t xml:space="preserve">S přednostním právem zúčastnit se dle vlastního </w:t>
      </w:r>
      <w:r w:rsidR="000B5D23" w:rsidRPr="005B14B3">
        <w:t>výběru</w:t>
      </w:r>
      <w:r w:rsidRPr="005B14B3">
        <w:t xml:space="preserve"> domácí </w:t>
      </w:r>
      <w:r>
        <w:t xml:space="preserve">a mezinárodní módní události se </w:t>
      </w:r>
      <w:r w:rsidRPr="005B14B3">
        <w:t>slevou</w:t>
      </w:r>
      <w:r w:rsidR="000B5D23" w:rsidRPr="005B14B3">
        <w:t>,</w:t>
      </w:r>
      <w:r w:rsidR="00D65AFF" w:rsidRPr="005B14B3">
        <w:t xml:space="preserve"> jako </w:t>
      </w:r>
      <w:r w:rsidR="000B5D23">
        <w:t xml:space="preserve">jsou </w:t>
      </w:r>
      <w:r>
        <w:t>výstavy,</w:t>
      </w:r>
      <w:r w:rsidR="00842C27">
        <w:t xml:space="preserve"> </w:t>
      </w:r>
      <w:r>
        <w:t>veletrhy,</w:t>
      </w:r>
      <w:r w:rsidR="00842C27">
        <w:t xml:space="preserve"> </w:t>
      </w:r>
      <w:r>
        <w:t>semináře,</w:t>
      </w:r>
      <w:r w:rsidR="00842C27">
        <w:t xml:space="preserve"> </w:t>
      </w:r>
      <w:r w:rsidR="000B5D23" w:rsidRPr="005B14B3">
        <w:t>konference, workshopy</w:t>
      </w:r>
      <w:r w:rsidR="00842C27" w:rsidRPr="005B14B3">
        <w:t xml:space="preserve"> </w:t>
      </w:r>
      <w:r>
        <w:t>a</w:t>
      </w:r>
      <w:r w:rsidR="00D65AFF">
        <w:t>pod.</w:t>
      </w:r>
    </w:p>
    <w:p w:rsidR="009F3D29" w:rsidRDefault="009F3D29" w:rsidP="009F3D29">
      <w:r>
        <w:t>•</w:t>
      </w:r>
      <w:r>
        <w:tab/>
        <w:t>S právem být vybírán v</w:t>
      </w:r>
      <w:r w:rsidR="00D65AFF">
        <w:t xml:space="preserve"> Národní </w:t>
      </w:r>
      <w:r w:rsidR="000B5D23" w:rsidRPr="005B14B3">
        <w:t>a</w:t>
      </w:r>
      <w:r w:rsidR="00D65AFF" w:rsidRPr="005B14B3">
        <w:t>k</w:t>
      </w:r>
      <w:r w:rsidR="00842C27" w:rsidRPr="005B14B3">
        <w:t>a</w:t>
      </w:r>
      <w:r w:rsidR="000B5D23" w:rsidRPr="005B14B3">
        <w:t>demii m</w:t>
      </w:r>
      <w:r w:rsidR="00D65AFF" w:rsidRPr="005B14B3">
        <w:t xml:space="preserve">ódy </w:t>
      </w:r>
      <w:r w:rsidR="00D65AFF">
        <w:t xml:space="preserve">ČR </w:t>
      </w:r>
      <w:r>
        <w:t>jako vyučující nebo přednášející za dohodnutých podmínek</w:t>
      </w:r>
      <w:r w:rsidR="00842C27">
        <w:t>.</w:t>
      </w:r>
    </w:p>
    <w:p w:rsidR="00D65AFF" w:rsidRPr="005B14B3" w:rsidRDefault="000B5D23" w:rsidP="009F3D29">
      <w:r>
        <w:t xml:space="preserve">A mnoho </w:t>
      </w:r>
      <w:r w:rsidRPr="005B14B3">
        <w:t>jiných</w:t>
      </w:r>
      <w:r w:rsidR="00D65AFF" w:rsidRPr="005B14B3">
        <w:t>…</w:t>
      </w:r>
    </w:p>
    <w:p w:rsidR="00842C27" w:rsidRDefault="00842C27" w:rsidP="009F3D29"/>
    <w:p w:rsidR="00842C27" w:rsidRDefault="00842C27" w:rsidP="009F3D29"/>
    <w:p w:rsidR="00842C27" w:rsidRPr="00842C27" w:rsidRDefault="000B5D23" w:rsidP="009F3D29">
      <w:pPr>
        <w:rPr>
          <w:sz w:val="16"/>
          <w:szCs w:val="16"/>
        </w:rPr>
      </w:pPr>
      <w:r>
        <w:rPr>
          <w:sz w:val="16"/>
          <w:szCs w:val="16"/>
        </w:rPr>
        <w:t>NÁRODNÍ KOMORA MÓDY – Česká</w:t>
      </w:r>
      <w:r w:rsidR="00842C27" w:rsidRPr="00842C27">
        <w:rPr>
          <w:sz w:val="16"/>
          <w:szCs w:val="16"/>
        </w:rPr>
        <w:t xml:space="preserve"> </w:t>
      </w:r>
      <w:r w:rsidR="00842C27" w:rsidRPr="005B14B3">
        <w:rPr>
          <w:sz w:val="16"/>
          <w:szCs w:val="16"/>
        </w:rPr>
        <w:t>republika,</w:t>
      </w:r>
      <w:r w:rsidRPr="005B14B3">
        <w:rPr>
          <w:sz w:val="16"/>
          <w:szCs w:val="16"/>
        </w:rPr>
        <w:t xml:space="preserve"> Hybernská</w:t>
      </w:r>
      <w:r w:rsidR="00842C27" w:rsidRPr="005B14B3">
        <w:rPr>
          <w:sz w:val="16"/>
          <w:szCs w:val="16"/>
        </w:rPr>
        <w:t xml:space="preserve"> 20,</w:t>
      </w:r>
      <w:r w:rsidRPr="005B14B3">
        <w:rPr>
          <w:sz w:val="16"/>
          <w:szCs w:val="16"/>
        </w:rPr>
        <w:t xml:space="preserve"> </w:t>
      </w:r>
      <w:r w:rsidR="00842C27" w:rsidRPr="005B14B3">
        <w:rPr>
          <w:sz w:val="16"/>
          <w:szCs w:val="16"/>
        </w:rPr>
        <w:t>110 00 Praha 1,</w:t>
      </w:r>
      <w:r w:rsidRPr="005B14B3">
        <w:rPr>
          <w:sz w:val="16"/>
          <w:szCs w:val="16"/>
        </w:rPr>
        <w:t xml:space="preserve"> </w:t>
      </w:r>
      <w:r w:rsidR="00842C27" w:rsidRPr="005B14B3">
        <w:rPr>
          <w:sz w:val="16"/>
          <w:szCs w:val="16"/>
        </w:rPr>
        <w:t>info@comoramody.cz</w:t>
      </w:r>
      <w:r w:rsidR="00842C27" w:rsidRPr="000B5D23">
        <w:rPr>
          <w:color w:val="FF0000"/>
          <w:sz w:val="16"/>
          <w:szCs w:val="16"/>
        </w:rPr>
        <w:t xml:space="preserve"> </w:t>
      </w:r>
      <w:r w:rsidR="00842C27">
        <w:rPr>
          <w:sz w:val="16"/>
          <w:szCs w:val="16"/>
        </w:rPr>
        <w:t xml:space="preserve">tel: 234 095 703, </w:t>
      </w:r>
      <w:r w:rsidRPr="005B14B3">
        <w:rPr>
          <w:sz w:val="16"/>
          <w:szCs w:val="16"/>
        </w:rPr>
        <w:t>733 637 425</w:t>
      </w:r>
      <w:r>
        <w:rPr>
          <w:color w:val="FF0000"/>
          <w:sz w:val="16"/>
          <w:szCs w:val="16"/>
        </w:rPr>
        <w:t>.</w:t>
      </w:r>
      <w:r w:rsidR="00842C27" w:rsidRPr="000B5D23">
        <w:rPr>
          <w:color w:val="FF0000"/>
          <w:sz w:val="16"/>
          <w:szCs w:val="16"/>
        </w:rPr>
        <w:t xml:space="preserve"> </w:t>
      </w:r>
      <w:r w:rsidR="00842C27">
        <w:rPr>
          <w:sz w:val="16"/>
          <w:szCs w:val="16"/>
        </w:rPr>
        <w:t>Všechna práva vyhrazena.</w:t>
      </w:r>
      <w:bookmarkStart w:id="0" w:name="_GoBack"/>
      <w:bookmarkEnd w:id="0"/>
    </w:p>
    <w:sectPr w:rsidR="00842C27" w:rsidRPr="0084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9"/>
    <w:rsid w:val="000B5D23"/>
    <w:rsid w:val="000C0848"/>
    <w:rsid w:val="003E0F17"/>
    <w:rsid w:val="005B14B3"/>
    <w:rsid w:val="005E4FAB"/>
    <w:rsid w:val="00842C27"/>
    <w:rsid w:val="009F3D29"/>
    <w:rsid w:val="00AE058D"/>
    <w:rsid w:val="00C862A9"/>
    <w:rsid w:val="00D65AFF"/>
    <w:rsid w:val="00DC29DE"/>
    <w:rsid w:val="00E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2016-04-27T07:25:00Z</dcterms:created>
  <dcterms:modified xsi:type="dcterms:W3CDTF">2016-04-27T07:25:00Z</dcterms:modified>
</cp:coreProperties>
</file>